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附件1  委托书</w:t>
      </w:r>
    </w:p>
    <w:p>
      <w:pPr>
        <w:spacing w:before="156" w:beforeLines="50" w:after="156" w:afterLines="50"/>
        <w:jc w:val="center"/>
        <w:rPr>
          <w:b/>
          <w:color w:val="auto"/>
          <w:sz w:val="44"/>
          <w:szCs w:val="44"/>
        </w:rPr>
      </w:pPr>
      <w:r>
        <w:rPr>
          <w:rFonts w:hint="eastAsia"/>
          <w:b/>
          <w:color w:val="auto"/>
          <w:sz w:val="44"/>
          <w:szCs w:val="44"/>
        </w:rPr>
        <w:t>委托书</w:t>
      </w:r>
    </w:p>
    <w:p>
      <w:pPr>
        <w:jc w:val="center"/>
        <w:rPr>
          <w:rFonts w:hint="eastAsia"/>
          <w:b/>
          <w:color w:val="auto"/>
          <w:sz w:val="44"/>
          <w:szCs w:val="44"/>
        </w:rPr>
      </w:pPr>
    </w:p>
    <w:p>
      <w:pPr>
        <w:jc w:val="center"/>
        <w:rPr>
          <w:b/>
          <w:color w:val="auto"/>
          <w:sz w:val="44"/>
          <w:szCs w:val="44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寻佳实业（深圳）有限公司：</w:t>
      </w:r>
    </w:p>
    <w:p>
      <w:pPr>
        <w:ind w:firstLine="57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根据《中华人民共和国环境影响评价法》的规定，特委托贵单位承担《祁东康福精神医院择地新建项目环境影响评价报告表》的编制工作，环境影响评价报告表在提供全部资料后，请尽快完成编制工作。</w:t>
      </w:r>
    </w:p>
    <w:p>
      <w:pPr>
        <w:ind w:firstLine="57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本公司对所提供资料的真实性负责。</w:t>
      </w:r>
    </w:p>
    <w:p>
      <w:pPr>
        <w:ind w:firstLine="570"/>
        <w:rPr>
          <w:color w:val="auto"/>
          <w:sz w:val="28"/>
          <w:szCs w:val="28"/>
        </w:rPr>
      </w:pPr>
    </w:p>
    <w:p>
      <w:pPr>
        <w:ind w:firstLine="570"/>
        <w:rPr>
          <w:color w:val="auto"/>
          <w:sz w:val="28"/>
          <w:szCs w:val="28"/>
        </w:rPr>
      </w:pPr>
    </w:p>
    <w:p>
      <w:pPr>
        <w:ind w:firstLine="57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特此委托！</w:t>
      </w:r>
    </w:p>
    <w:p>
      <w:pPr>
        <w:ind w:firstLine="570"/>
        <w:rPr>
          <w:color w:val="auto"/>
          <w:sz w:val="28"/>
          <w:szCs w:val="28"/>
        </w:rPr>
      </w:pPr>
    </w:p>
    <w:p>
      <w:pPr>
        <w:ind w:firstLine="570"/>
        <w:rPr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</w:p>
    <w:p>
      <w:pPr>
        <w:spacing w:line="360" w:lineRule="auto"/>
        <w:ind w:right="560" w:firstLine="3080" w:firstLineChars="1100"/>
        <w:rPr>
          <w:rFonts w:hint="eastAsia" w:eastAsia="宋体"/>
          <w:color w:val="auto"/>
          <w:sz w:val="28"/>
          <w:szCs w:val="28"/>
          <w:u w:val="single"/>
          <w:lang w:eastAsia="zh-CN"/>
        </w:rPr>
      </w:pPr>
      <w:r>
        <w:rPr>
          <w:rFonts w:hint="eastAsia"/>
          <w:color w:val="auto"/>
          <w:sz w:val="28"/>
          <w:szCs w:val="28"/>
        </w:rPr>
        <w:t>委托单位：祁东康福精神病医院</w:t>
      </w:r>
    </w:p>
    <w:p>
      <w:pPr>
        <w:spacing w:line="360" w:lineRule="auto"/>
        <w:ind w:right="1260" w:firstLine="2660" w:firstLineChars="950"/>
        <w:rPr>
          <w:rFonts w:hint="default"/>
          <w:color w:val="auto"/>
          <w:sz w:val="28"/>
          <w:szCs w:val="28"/>
          <w:lang w:val="en-US"/>
        </w:rPr>
      </w:pPr>
      <w:r>
        <w:rPr>
          <w:rFonts w:hint="eastAsia"/>
          <w:color w:val="auto"/>
          <w:sz w:val="28"/>
          <w:szCs w:val="28"/>
        </w:rPr>
        <w:t xml:space="preserve">     委托日期：</w:t>
      </w:r>
      <w:r>
        <w:rPr>
          <w:rFonts w:hint="eastAsia"/>
          <w:color w:val="auto"/>
          <w:sz w:val="28"/>
          <w:szCs w:val="28"/>
          <w:lang w:val="en-US" w:eastAsia="zh-CN"/>
        </w:rPr>
        <w:t>2020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06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07日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240" w:lineRule="auto"/>
        <w:jc w:val="center"/>
        <w:rPr>
          <w:rFonts w:hint="eastAsia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8437A"/>
    <w:rsid w:val="00AA4E0D"/>
    <w:rsid w:val="033D07FC"/>
    <w:rsid w:val="036B50BD"/>
    <w:rsid w:val="04526B6A"/>
    <w:rsid w:val="04E572C0"/>
    <w:rsid w:val="05C06F51"/>
    <w:rsid w:val="0605612D"/>
    <w:rsid w:val="06087C6D"/>
    <w:rsid w:val="08130265"/>
    <w:rsid w:val="08BA1DE5"/>
    <w:rsid w:val="08E710D8"/>
    <w:rsid w:val="0D147EE0"/>
    <w:rsid w:val="0D2831C2"/>
    <w:rsid w:val="0DF83D2F"/>
    <w:rsid w:val="0FC95065"/>
    <w:rsid w:val="10BB3BC2"/>
    <w:rsid w:val="11015345"/>
    <w:rsid w:val="12314DB8"/>
    <w:rsid w:val="123B0962"/>
    <w:rsid w:val="12A65F09"/>
    <w:rsid w:val="133F4311"/>
    <w:rsid w:val="14005658"/>
    <w:rsid w:val="154568B4"/>
    <w:rsid w:val="16173DD9"/>
    <w:rsid w:val="1685006E"/>
    <w:rsid w:val="16E818CF"/>
    <w:rsid w:val="173E7C36"/>
    <w:rsid w:val="1748479B"/>
    <w:rsid w:val="1B954FB2"/>
    <w:rsid w:val="1BFE6B83"/>
    <w:rsid w:val="1D1A2702"/>
    <w:rsid w:val="1D4877A2"/>
    <w:rsid w:val="1DA861FD"/>
    <w:rsid w:val="1E7B4895"/>
    <w:rsid w:val="1F721B91"/>
    <w:rsid w:val="1F9A5FCC"/>
    <w:rsid w:val="21140C28"/>
    <w:rsid w:val="21E64BC8"/>
    <w:rsid w:val="223D186E"/>
    <w:rsid w:val="226F0C54"/>
    <w:rsid w:val="230E3736"/>
    <w:rsid w:val="233856C3"/>
    <w:rsid w:val="25060BAA"/>
    <w:rsid w:val="2559115B"/>
    <w:rsid w:val="28342096"/>
    <w:rsid w:val="29B50FC6"/>
    <w:rsid w:val="2A0333E7"/>
    <w:rsid w:val="2A94779A"/>
    <w:rsid w:val="2B57029E"/>
    <w:rsid w:val="2C320293"/>
    <w:rsid w:val="2CB62A0F"/>
    <w:rsid w:val="2CC22FC7"/>
    <w:rsid w:val="2D10738F"/>
    <w:rsid w:val="2D2659EC"/>
    <w:rsid w:val="2D3A3753"/>
    <w:rsid w:val="2DCA777F"/>
    <w:rsid w:val="2DD042AB"/>
    <w:rsid w:val="2DF510C1"/>
    <w:rsid w:val="2F1E2558"/>
    <w:rsid w:val="2F2B0C89"/>
    <w:rsid w:val="2F9A1BE7"/>
    <w:rsid w:val="3192109A"/>
    <w:rsid w:val="336B431D"/>
    <w:rsid w:val="34101FAD"/>
    <w:rsid w:val="36262482"/>
    <w:rsid w:val="36986230"/>
    <w:rsid w:val="377947CC"/>
    <w:rsid w:val="3799317D"/>
    <w:rsid w:val="3A48437A"/>
    <w:rsid w:val="3A650326"/>
    <w:rsid w:val="3E934E3C"/>
    <w:rsid w:val="3F0211B2"/>
    <w:rsid w:val="3FF41743"/>
    <w:rsid w:val="403A0333"/>
    <w:rsid w:val="4075271D"/>
    <w:rsid w:val="407C5408"/>
    <w:rsid w:val="40805A36"/>
    <w:rsid w:val="421D73AB"/>
    <w:rsid w:val="42EF0BD1"/>
    <w:rsid w:val="42F5323E"/>
    <w:rsid w:val="430905B9"/>
    <w:rsid w:val="43173C36"/>
    <w:rsid w:val="43655D90"/>
    <w:rsid w:val="43AF489B"/>
    <w:rsid w:val="47406334"/>
    <w:rsid w:val="49616C17"/>
    <w:rsid w:val="49936F5F"/>
    <w:rsid w:val="49B2342A"/>
    <w:rsid w:val="49DE7B7C"/>
    <w:rsid w:val="4B294333"/>
    <w:rsid w:val="4E6E1E6D"/>
    <w:rsid w:val="4F404846"/>
    <w:rsid w:val="4F634ABC"/>
    <w:rsid w:val="50F458F1"/>
    <w:rsid w:val="512D0DCD"/>
    <w:rsid w:val="51682F08"/>
    <w:rsid w:val="5219684D"/>
    <w:rsid w:val="52951242"/>
    <w:rsid w:val="53053BA5"/>
    <w:rsid w:val="53396CF5"/>
    <w:rsid w:val="53BD1938"/>
    <w:rsid w:val="53FD6861"/>
    <w:rsid w:val="565C2ED5"/>
    <w:rsid w:val="5741158A"/>
    <w:rsid w:val="58AC2703"/>
    <w:rsid w:val="58DA0340"/>
    <w:rsid w:val="5AB61627"/>
    <w:rsid w:val="5BCF4BC0"/>
    <w:rsid w:val="5C13556C"/>
    <w:rsid w:val="5D7F346C"/>
    <w:rsid w:val="5E0109ED"/>
    <w:rsid w:val="5F3067E0"/>
    <w:rsid w:val="5FA3112B"/>
    <w:rsid w:val="5FDE143A"/>
    <w:rsid w:val="60595783"/>
    <w:rsid w:val="60B134B2"/>
    <w:rsid w:val="621E2259"/>
    <w:rsid w:val="622E3F22"/>
    <w:rsid w:val="632734A9"/>
    <w:rsid w:val="642E7613"/>
    <w:rsid w:val="64DB5CC9"/>
    <w:rsid w:val="65324657"/>
    <w:rsid w:val="65CB5092"/>
    <w:rsid w:val="660F1D0F"/>
    <w:rsid w:val="66CB0B9C"/>
    <w:rsid w:val="6876601A"/>
    <w:rsid w:val="6A7B5B93"/>
    <w:rsid w:val="6B2D7753"/>
    <w:rsid w:val="6B4F7C09"/>
    <w:rsid w:val="6CF042FA"/>
    <w:rsid w:val="6FBD6EB8"/>
    <w:rsid w:val="70144C11"/>
    <w:rsid w:val="71032D11"/>
    <w:rsid w:val="723D6180"/>
    <w:rsid w:val="72990A1A"/>
    <w:rsid w:val="73591CF9"/>
    <w:rsid w:val="74CB671F"/>
    <w:rsid w:val="76334F4F"/>
    <w:rsid w:val="7745538C"/>
    <w:rsid w:val="777D48E8"/>
    <w:rsid w:val="78744E76"/>
    <w:rsid w:val="78FB3794"/>
    <w:rsid w:val="7ADB4E6F"/>
    <w:rsid w:val="7D511EBF"/>
    <w:rsid w:val="7DE4533F"/>
    <w:rsid w:val="7E280DB6"/>
    <w:rsid w:val="7F176741"/>
    <w:rsid w:val="7F83607F"/>
    <w:rsid w:val="7FBF5D77"/>
    <w:rsid w:val="7FCA5C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tabs>
        <w:tab w:val="left" w:pos="720"/>
        <w:tab w:val="left" w:pos="864"/>
      </w:tabs>
      <w:spacing w:before="260" w:after="260" w:line="413" w:lineRule="auto"/>
      <w:ind w:left="720" w:hanging="720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812</Words>
  <Characters>852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2016-08-11T08:26:00Z</dcterms:created>
  <dc:creator>Administrator</dc:creator>
  <cp:lastModifiedBy>lenovo</cp:lastModifiedBy>
  <dcterms:modified xsi:type="dcterms:W3CDTF">2020-07-13T09:00:22Z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